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E" w:rsidRDefault="00D84823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2">
        <w:rPr>
          <w:rFonts w:ascii="Times New Roman" w:hAnsi="Times New Roman" w:cs="Times New Roman"/>
          <w:b/>
          <w:sz w:val="28"/>
          <w:szCs w:val="28"/>
        </w:rPr>
        <w:t xml:space="preserve">Расчет стоимости ПОУ </w:t>
      </w:r>
      <w:r w:rsidR="00B52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B15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Школа будущего первоклассника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>»</w:t>
      </w:r>
    </w:p>
    <w:p w:rsidR="00D84823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D84823" w:rsidRDefault="00D84823" w:rsidP="004B3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B3A12">
              <w:rPr>
                <w:rFonts w:ascii="Times New Roman" w:hAnsi="Times New Roman" w:cs="Times New Roman"/>
                <w:sz w:val="28"/>
                <w:szCs w:val="28"/>
              </w:rPr>
              <w:t>недель в месяце</w:t>
            </w:r>
          </w:p>
        </w:tc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337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месяц в рублях</w:t>
            </w:r>
          </w:p>
        </w:tc>
      </w:tr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6" w:type="dxa"/>
          </w:tcPr>
          <w:p w:rsidR="00D84823" w:rsidRPr="008F5F30" w:rsidRDefault="00E274FD" w:rsidP="00D84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D84823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D84823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BD6DB7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BD6DB7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BD6DB7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D84823" w:rsidRDefault="00E274FD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6" w:type="dxa"/>
          </w:tcPr>
          <w:p w:rsidR="00D84823" w:rsidRDefault="008F5F30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37" w:type="dxa"/>
          </w:tcPr>
          <w:p w:rsidR="00D84823" w:rsidRDefault="008F5F30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18240</w:t>
            </w:r>
          </w:p>
        </w:tc>
      </w:tr>
    </w:tbl>
    <w:p w:rsidR="00BD6DB7" w:rsidRDefault="00BD6DB7" w:rsidP="00BD6D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РЕКВИЗИТЫ   ДЛЯ ОПЛАТЫ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 платежа: 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Администрации г. Астрахани (МБОУ г. Астрахани «СОШ № 35»</w:t>
      </w:r>
      <w:proofErr w:type="gramEnd"/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/с 20741Ш66260)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3018005301 / 301801001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03234643127010002500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Астрахань БАНКА РОССИИ/УФК по Астраханской области, г. Астрахань БИК 011203901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Плательщика ________________________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        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оплата за платные услуги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74107020000000001130    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12701000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   _____________ руб.  ______ коп.</w:t>
      </w:r>
    </w:p>
    <w:p w:rsidR="00ED4863" w:rsidRPr="00ED4863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Плательщика_______________              Дата_____________</w:t>
      </w:r>
    </w:p>
    <w:bookmarkEnd w:id="0"/>
    <w:p w:rsidR="00ED4863" w:rsidRPr="00F92A06" w:rsidRDefault="00ED4863" w:rsidP="00ED48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6DB7" w:rsidRDefault="00BD6DB7" w:rsidP="00BD6DB7">
      <w:pPr>
        <w:rPr>
          <w:sz w:val="52"/>
          <w:szCs w:val="52"/>
        </w:rPr>
      </w:pPr>
    </w:p>
    <w:p w:rsidR="00BD6DB7" w:rsidRDefault="00BD6DB7" w:rsidP="00BD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23" w:rsidRDefault="00C84980" w:rsidP="00D84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дополнительной информации 89673342564</w:t>
      </w:r>
    </w:p>
    <w:sectPr w:rsidR="00D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5"/>
    <w:rsid w:val="00101FB5"/>
    <w:rsid w:val="004B3A12"/>
    <w:rsid w:val="0070617E"/>
    <w:rsid w:val="0087484D"/>
    <w:rsid w:val="008F5F30"/>
    <w:rsid w:val="00B521DE"/>
    <w:rsid w:val="00BD6DB7"/>
    <w:rsid w:val="00C84980"/>
    <w:rsid w:val="00D40B15"/>
    <w:rsid w:val="00D84823"/>
    <w:rsid w:val="00E274FD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Кабинет-32</dc:creator>
  <cp:keywords/>
  <dc:description/>
  <cp:lastModifiedBy>PK</cp:lastModifiedBy>
  <cp:revision>13</cp:revision>
  <cp:lastPrinted>2021-10-06T09:11:00Z</cp:lastPrinted>
  <dcterms:created xsi:type="dcterms:W3CDTF">2019-08-23T10:08:00Z</dcterms:created>
  <dcterms:modified xsi:type="dcterms:W3CDTF">2021-10-06T09:11:00Z</dcterms:modified>
</cp:coreProperties>
</file>